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C8C6" w14:textId="1BB8E623" w:rsidR="00DE6A13" w:rsidRDefault="00AB269A" w:rsidP="00AB269A">
      <w:pPr>
        <w:spacing w:after="0" w:line="240" w:lineRule="auto"/>
        <w:jc w:val="center"/>
        <w:rPr>
          <w:rFonts w:ascii="Bookman Old Style" w:eastAsia="Bookman Old Style" w:hAnsi="Bookman Old Style"/>
          <w:b/>
          <w:color w:val="FFFFFF"/>
          <w:sz w:val="16"/>
          <w:szCs w:val="16"/>
        </w:rPr>
      </w:pPr>
      <w:r>
        <w:rPr>
          <w:rFonts w:ascii="Bookman Old Style" w:eastAsia="Bookman Old Style" w:hAnsi="Bookman Old Style"/>
          <w:b/>
          <w:noProof/>
          <w:color w:val="FFFFFF"/>
          <w:sz w:val="16"/>
          <w:szCs w:val="16"/>
        </w:rPr>
        <w:drawing>
          <wp:inline distT="0" distB="0" distL="0" distR="0" wp14:anchorId="085E7830" wp14:editId="344CC2ED">
            <wp:extent cx="6274236" cy="9000000"/>
            <wp:effectExtent l="0" t="0" r="0" b="4445"/>
            <wp:docPr id="11092724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72425" name="Image 11092724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236" cy="9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7824F" w14:textId="0D92DDE8" w:rsidR="00DE6A13" w:rsidRDefault="00DE6A13">
      <w:pPr>
        <w:spacing w:after="0" w:line="240" w:lineRule="auto"/>
        <w:rPr>
          <w:rFonts w:ascii="Bookman Old Style" w:eastAsia="Bookman Old Style" w:hAnsi="Bookman Old Style"/>
          <w:b/>
          <w:color w:val="FFFFFF"/>
          <w:sz w:val="16"/>
          <w:szCs w:val="16"/>
        </w:rPr>
      </w:pPr>
      <w:r>
        <w:rPr>
          <w:rFonts w:ascii="Bookman Old Style" w:eastAsia="Bookman Old Style" w:hAnsi="Bookman Old Style"/>
          <w:b/>
          <w:color w:val="FFFFFF"/>
          <w:sz w:val="16"/>
          <w:szCs w:val="16"/>
        </w:rPr>
        <w:br w:type="page"/>
      </w:r>
    </w:p>
    <w:p w14:paraId="4BCAFC9C" w14:textId="00BE3651" w:rsidR="00EB20AF" w:rsidRDefault="007C16E8" w:rsidP="00EA6286">
      <w:pPr>
        <w:spacing w:after="0" w:line="240" w:lineRule="auto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D62B28B" wp14:editId="07A39626">
                <wp:simplePos x="0" y="0"/>
                <wp:positionH relativeFrom="column">
                  <wp:posOffset>-26452</wp:posOffset>
                </wp:positionH>
                <wp:positionV relativeFrom="paragraph">
                  <wp:posOffset>166370</wp:posOffset>
                </wp:positionV>
                <wp:extent cx="6616700" cy="1371169"/>
                <wp:effectExtent l="0" t="0" r="38100" b="260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13711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BE5F1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28F440FE" id="AutoShape 2" o:spid="_x0000_s1026" style="position:absolute;margin-left:-2.1pt;margin-top:13.1pt;width:521pt;height:10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" fillcolor="#dbe5f1">
                <v:fill color2="#dbe5f1" rotate="t" focus="100%" type="gradient"/>
              </v:roundrect>
            </w:pict>
          </mc:Fallback>
        </mc:AlternateContent>
      </w:r>
    </w:p>
    <w:p w14:paraId="31CD8FB8" w14:textId="12EFC3DE" w:rsidR="0028137A" w:rsidRPr="002833FE" w:rsidRDefault="0028137A" w:rsidP="00EA6286">
      <w:pPr>
        <w:spacing w:after="0" w:line="240" w:lineRule="auto"/>
        <w:rPr>
          <w:rFonts w:ascii="Arial" w:hAnsi="Arial" w:cs="Arial"/>
        </w:rPr>
      </w:pPr>
    </w:p>
    <w:p w14:paraId="360F60BC" w14:textId="77777777" w:rsidR="00DD0B84" w:rsidRDefault="00DD0B84" w:rsidP="00EA6286">
      <w:pPr>
        <w:spacing w:after="0" w:line="240" w:lineRule="auto"/>
        <w:jc w:val="center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IMAGIN’ACTION</w:t>
      </w:r>
    </w:p>
    <w:p w14:paraId="06FECC70" w14:textId="68A65F3A" w:rsidR="00DD0B84" w:rsidRDefault="00DD0B84" w:rsidP="00EA6286">
      <w:pPr>
        <w:spacing w:after="0" w:line="240" w:lineRule="auto"/>
        <w:jc w:val="center"/>
        <w:rPr>
          <w:color w:val="ED7D31"/>
          <w:spacing w:val="-6"/>
          <w:sz w:val="27"/>
          <w:szCs w:val="27"/>
        </w:rPr>
      </w:pPr>
      <w:r>
        <w:rPr>
          <w:rFonts w:ascii="Arial" w:hAnsi="Arial" w:cs="Arial"/>
          <w:b/>
          <w:spacing w:val="-6"/>
          <w:sz w:val="27"/>
          <w:szCs w:val="27"/>
        </w:rPr>
        <w:t xml:space="preserve">PRIX </w:t>
      </w:r>
      <w:r w:rsidR="000A5341" w:rsidRPr="001034BE">
        <w:rPr>
          <w:rFonts w:ascii="Arial" w:hAnsi="Arial" w:cs="Arial"/>
          <w:b/>
          <w:spacing w:val="-6"/>
          <w:sz w:val="27"/>
          <w:szCs w:val="27"/>
        </w:rPr>
        <w:t>202</w:t>
      </w:r>
      <w:r w:rsidR="0096297A">
        <w:rPr>
          <w:rFonts w:ascii="Arial" w:hAnsi="Arial" w:cs="Arial"/>
          <w:b/>
          <w:spacing w:val="-6"/>
          <w:sz w:val="27"/>
          <w:szCs w:val="27"/>
        </w:rPr>
        <w:t>4</w:t>
      </w:r>
      <w:r>
        <w:rPr>
          <w:rFonts w:ascii="Arial" w:hAnsi="Arial" w:cs="Arial"/>
          <w:b/>
          <w:spacing w:val="-6"/>
          <w:sz w:val="27"/>
          <w:szCs w:val="27"/>
        </w:rPr>
        <w:t xml:space="preserve"> </w:t>
      </w:r>
      <w:r w:rsidRPr="0096297A">
        <w:rPr>
          <w:rFonts w:ascii="Arial" w:hAnsi="Arial" w:cs="Arial"/>
          <w:b/>
          <w:bCs/>
          <w:spacing w:val="-6"/>
          <w:sz w:val="27"/>
          <w:szCs w:val="27"/>
        </w:rPr>
        <w:t>DE LA</w:t>
      </w:r>
      <w:r>
        <w:rPr>
          <w:rFonts w:ascii="Arial" w:hAnsi="Arial" w:cs="Arial"/>
          <w:b/>
          <w:spacing w:val="-6"/>
          <w:sz w:val="27"/>
          <w:szCs w:val="27"/>
        </w:rPr>
        <w:t xml:space="preserve"> MEILLEURE REALISATION D’UN PROJET TECHNIQUE</w:t>
      </w:r>
    </w:p>
    <w:p w14:paraId="77F5AABE" w14:textId="77777777" w:rsidR="00DD0B84" w:rsidRDefault="00DD0B84" w:rsidP="00EA628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Ouvert à tous les élèves de </w:t>
      </w:r>
      <w:r>
        <w:rPr>
          <w:rFonts w:ascii="Arial" w:hAnsi="Arial" w:cs="Arial"/>
          <w:b/>
          <w:sz w:val="24"/>
          <w:szCs w:val="24"/>
        </w:rPr>
        <w:t>CAP, Baccalauréat professionnel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sz w:val="24"/>
          <w:szCs w:val="24"/>
        </w:rPr>
        <w:t>BTS, DUT, Licence professionnelle</w:t>
      </w:r>
      <w:r>
        <w:rPr>
          <w:rFonts w:ascii="Arial" w:hAnsi="Arial" w:cs="Arial"/>
        </w:rPr>
        <w:t xml:space="preserve">, préparant un diplôme professionnel en formation initiale scolaire ou apprentissage,  </w:t>
      </w:r>
    </w:p>
    <w:p w14:paraId="26A434DC" w14:textId="77777777" w:rsidR="00DD0B84" w:rsidRDefault="00DD0B84" w:rsidP="00EA6286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dans</w:t>
      </w:r>
      <w:proofErr w:type="gramEnd"/>
      <w:r>
        <w:rPr>
          <w:rFonts w:ascii="Arial" w:hAnsi="Arial" w:cs="Arial"/>
        </w:rPr>
        <w:t xml:space="preserve"> un établissement public ou privé sous contrat.</w:t>
      </w:r>
    </w:p>
    <w:p w14:paraId="048C9CE3" w14:textId="77777777" w:rsidR="00DD0B84" w:rsidRDefault="00DD0B84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B7673" w14:textId="77777777" w:rsidR="004A6D38" w:rsidRDefault="004A6D38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5C68437" w14:textId="77777777" w:rsidR="00EB20AF" w:rsidRDefault="00EB20AF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2ABE648" w14:textId="77777777" w:rsidR="00B10DDC" w:rsidRPr="00015C7D" w:rsidRDefault="00B10DDC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15C7D">
        <w:rPr>
          <w:rFonts w:ascii="Arial" w:hAnsi="Arial" w:cs="Arial"/>
          <w:b/>
          <w:color w:val="FF0000"/>
          <w:sz w:val="24"/>
          <w:szCs w:val="24"/>
        </w:rPr>
        <w:t>FORMULAIRE DE CANDIDATURE</w:t>
      </w:r>
    </w:p>
    <w:p w14:paraId="07AE1D18" w14:textId="5E1626BB" w:rsidR="000A5341" w:rsidRPr="008C4F51" w:rsidRDefault="00B10DDC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 w:rsidRPr="008C4F51">
        <w:rPr>
          <w:rFonts w:ascii="Arial" w:hAnsi="Arial" w:cs="Arial"/>
          <w:b/>
          <w:color w:val="FF0000"/>
          <w:sz w:val="20"/>
          <w:szCs w:val="20"/>
        </w:rPr>
        <w:t>à</w:t>
      </w:r>
      <w:proofErr w:type="gramEnd"/>
      <w:r w:rsidRPr="008C4F51">
        <w:rPr>
          <w:rFonts w:ascii="Arial" w:hAnsi="Arial" w:cs="Arial"/>
          <w:b/>
          <w:color w:val="FF0000"/>
          <w:sz w:val="20"/>
          <w:szCs w:val="20"/>
        </w:rPr>
        <w:t xml:space="preserve"> faire parvenir </w:t>
      </w:r>
      <w:r w:rsidR="00F42C29" w:rsidRPr="008C4F51">
        <w:rPr>
          <w:rFonts w:ascii="Arial" w:hAnsi="Arial" w:cs="Arial"/>
          <w:b/>
          <w:color w:val="FF0000"/>
          <w:sz w:val="20"/>
          <w:szCs w:val="20"/>
        </w:rPr>
        <w:t xml:space="preserve">au plus tard </w:t>
      </w:r>
      <w:r w:rsidR="00F42C29" w:rsidRPr="008C4F51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le </w:t>
      </w:r>
      <w:r w:rsidR="0096297A" w:rsidRPr="008C4F51">
        <w:rPr>
          <w:rFonts w:ascii="Arial" w:hAnsi="Arial" w:cs="Arial"/>
          <w:b/>
          <w:color w:val="FF0000"/>
          <w:sz w:val="20"/>
          <w:szCs w:val="20"/>
          <w:highlight w:val="yellow"/>
        </w:rPr>
        <w:t>lundi</w:t>
      </w:r>
      <w:r w:rsidR="004A6D38" w:rsidRPr="008C4F51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DD0B84" w:rsidRPr="008C4F51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96297A" w:rsidRPr="008C4F51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DD0B84" w:rsidRPr="008C4F51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janvier </w:t>
      </w:r>
      <w:r w:rsidR="00F42C29" w:rsidRPr="008C4F51">
        <w:rPr>
          <w:rFonts w:ascii="Arial" w:hAnsi="Arial" w:cs="Arial"/>
          <w:b/>
          <w:color w:val="FF0000"/>
          <w:sz w:val="20"/>
          <w:szCs w:val="20"/>
          <w:highlight w:val="yellow"/>
        </w:rPr>
        <w:t>20</w:t>
      </w:r>
      <w:r w:rsidR="0096297A" w:rsidRPr="008C4F51">
        <w:rPr>
          <w:rFonts w:ascii="Arial" w:hAnsi="Arial" w:cs="Arial"/>
          <w:b/>
          <w:color w:val="FF0000"/>
          <w:sz w:val="20"/>
          <w:szCs w:val="20"/>
          <w:highlight w:val="yellow"/>
        </w:rPr>
        <w:t>24</w:t>
      </w:r>
      <w:r w:rsidR="0096297A" w:rsidRPr="008C4F5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C4F51">
        <w:rPr>
          <w:rFonts w:ascii="Arial" w:hAnsi="Arial" w:cs="Arial"/>
          <w:b/>
          <w:color w:val="FF0000"/>
          <w:sz w:val="20"/>
          <w:szCs w:val="20"/>
        </w:rPr>
        <w:t>au</w:t>
      </w:r>
      <w:r w:rsidR="0096297A" w:rsidRPr="008C4F51">
        <w:rPr>
          <w:rFonts w:ascii="Arial" w:hAnsi="Arial" w:cs="Arial"/>
          <w:b/>
          <w:color w:val="FF0000"/>
          <w:sz w:val="20"/>
          <w:szCs w:val="20"/>
        </w:rPr>
        <w:t xml:space="preserve"> p</w:t>
      </w:r>
      <w:r w:rsidR="006258BB" w:rsidRPr="008C4F51">
        <w:rPr>
          <w:rFonts w:ascii="Arial" w:hAnsi="Arial" w:cs="Arial"/>
          <w:b/>
          <w:color w:val="FF0000"/>
          <w:sz w:val="20"/>
          <w:szCs w:val="20"/>
        </w:rPr>
        <w:t xml:space="preserve">résident </w:t>
      </w:r>
      <w:r w:rsidR="002E6B0D" w:rsidRPr="008C4F51">
        <w:rPr>
          <w:rFonts w:ascii="Arial" w:hAnsi="Arial" w:cs="Arial"/>
          <w:b/>
          <w:color w:val="FF0000"/>
          <w:sz w:val="20"/>
          <w:szCs w:val="20"/>
        </w:rPr>
        <w:t xml:space="preserve">de </w:t>
      </w:r>
      <w:r w:rsidR="000A5341" w:rsidRPr="008C4F51">
        <w:rPr>
          <w:rFonts w:ascii="Arial" w:hAnsi="Arial" w:cs="Arial"/>
          <w:b/>
          <w:color w:val="FF0000"/>
          <w:sz w:val="20"/>
          <w:szCs w:val="20"/>
        </w:rPr>
        <w:t>l’AMOPA</w:t>
      </w:r>
      <w:r w:rsidR="008F1504" w:rsidRPr="008C4F51">
        <w:rPr>
          <w:rFonts w:ascii="Arial" w:hAnsi="Arial" w:cs="Arial"/>
          <w:b/>
          <w:color w:val="FF0000"/>
          <w:sz w:val="20"/>
          <w:szCs w:val="20"/>
        </w:rPr>
        <w:t xml:space="preserve"> 21</w:t>
      </w:r>
      <w:r w:rsidR="004A6D38" w:rsidRPr="008C4F51">
        <w:rPr>
          <w:rFonts w:ascii="Arial" w:hAnsi="Arial" w:cs="Arial"/>
          <w:b/>
          <w:color w:val="FF0000"/>
          <w:sz w:val="20"/>
          <w:szCs w:val="20"/>
        </w:rPr>
        <w:t> :</w:t>
      </w:r>
    </w:p>
    <w:p w14:paraId="3D9ED964" w14:textId="77777777" w:rsidR="000A5341" w:rsidRDefault="000A5341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206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72"/>
        <w:gridCol w:w="3634"/>
      </w:tblGrid>
      <w:tr w:rsidR="00F213EF" w:rsidRPr="00A87459" w14:paraId="69BE00EE" w14:textId="77777777" w:rsidTr="004A6D38">
        <w:trPr>
          <w:jc w:val="center"/>
        </w:trPr>
        <w:tc>
          <w:tcPr>
            <w:tcW w:w="7113" w:type="dxa"/>
            <w:shd w:val="clear" w:color="auto" w:fill="auto"/>
          </w:tcPr>
          <w:p w14:paraId="1206A999" w14:textId="77777777" w:rsidR="00E4585B" w:rsidRPr="00A87459" w:rsidRDefault="00E4585B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7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Adresse postale</w:t>
            </w:r>
          </w:p>
        </w:tc>
        <w:tc>
          <w:tcPr>
            <w:tcW w:w="3799" w:type="dxa"/>
            <w:shd w:val="clear" w:color="auto" w:fill="auto"/>
          </w:tcPr>
          <w:p w14:paraId="24A50503" w14:textId="77777777" w:rsidR="00E4585B" w:rsidRPr="00A87459" w:rsidRDefault="00E4585B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459">
              <w:rPr>
                <w:rFonts w:ascii="Arial" w:hAnsi="Arial" w:cs="Arial"/>
                <w:b/>
                <w:sz w:val="20"/>
                <w:szCs w:val="20"/>
              </w:rPr>
              <w:t xml:space="preserve">Adresse </w:t>
            </w:r>
            <w:r w:rsidR="00F213EF" w:rsidRPr="00A8745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213EF" w:rsidRPr="00A87459" w14:paraId="51CBAE3B" w14:textId="77777777" w:rsidTr="004A6D38">
        <w:trPr>
          <w:jc w:val="center"/>
        </w:trPr>
        <w:tc>
          <w:tcPr>
            <w:tcW w:w="7113" w:type="dxa"/>
            <w:shd w:val="clear" w:color="auto" w:fill="auto"/>
          </w:tcPr>
          <w:p w14:paraId="3936972F" w14:textId="77777777" w:rsidR="00F213EF" w:rsidRPr="00A87459" w:rsidRDefault="00F213EF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E52AF0D" w14:textId="77777777" w:rsidR="00E4585B" w:rsidRPr="008F1504" w:rsidRDefault="008F1504" w:rsidP="00EA6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504">
              <w:rPr>
                <w:rFonts w:ascii="Arial" w:hAnsi="Arial" w:cs="Arial"/>
                <w:sz w:val="20"/>
                <w:szCs w:val="20"/>
              </w:rPr>
              <w:t>Monsieur Daniel DEMONFAUCON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8F1504">
              <w:rPr>
                <w:rFonts w:ascii="Arial" w:hAnsi="Arial" w:cs="Arial"/>
                <w:sz w:val="20"/>
                <w:szCs w:val="20"/>
              </w:rPr>
              <w:t>résident de l’AMOPA 21</w:t>
            </w:r>
          </w:p>
          <w:p w14:paraId="451282C7" w14:textId="77777777" w:rsidR="008F1504" w:rsidRPr="008F1504" w:rsidRDefault="008F1504" w:rsidP="00EA6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504">
              <w:rPr>
                <w:rFonts w:ascii="Arial" w:hAnsi="Arial" w:cs="Arial"/>
                <w:sz w:val="20"/>
                <w:szCs w:val="20"/>
              </w:rPr>
              <w:t>Responsable du concours « IMAGIN’ACTION</w:t>
            </w:r>
            <w:r>
              <w:rPr>
                <w:rFonts w:ascii="Arial" w:hAnsi="Arial" w:cs="Arial"/>
                <w:sz w:val="20"/>
                <w:szCs w:val="20"/>
              </w:rPr>
              <w:t> »</w:t>
            </w:r>
          </w:p>
          <w:p w14:paraId="722FEC46" w14:textId="77777777" w:rsidR="00E4585B" w:rsidRPr="00A87459" w:rsidRDefault="008F1504" w:rsidP="00EA6286">
            <w:pPr>
              <w:pStyle w:val="has-text-align-center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Allée des Ruchottes</w:t>
            </w:r>
          </w:p>
          <w:p w14:paraId="33882D6B" w14:textId="77777777" w:rsidR="00E4585B" w:rsidRPr="00A87459" w:rsidRDefault="008F1504" w:rsidP="00EA6286">
            <w:pPr>
              <w:pStyle w:val="has-text-align-center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21240 TALANT</w:t>
            </w:r>
          </w:p>
        </w:tc>
        <w:tc>
          <w:tcPr>
            <w:tcW w:w="3799" w:type="dxa"/>
            <w:shd w:val="clear" w:color="auto" w:fill="auto"/>
          </w:tcPr>
          <w:p w14:paraId="0A43429B" w14:textId="77777777" w:rsidR="00E4585B" w:rsidRPr="00A87459" w:rsidRDefault="00E4585B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EFAE4" w14:textId="77777777" w:rsidR="00E4585B" w:rsidRPr="00A87459" w:rsidRDefault="00000000" w:rsidP="00EA6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2311A" w:rsidRPr="008222B8">
                <w:rPr>
                  <w:rStyle w:val="Lienhypertexte"/>
                  <w:rFonts w:ascii="Arial" w:hAnsi="Arial" w:cs="Arial"/>
                  <w:sz w:val="20"/>
                  <w:szCs w:val="20"/>
                </w:rPr>
                <w:t>president@amopa21.fr</w:t>
              </w:r>
            </w:hyperlink>
          </w:p>
          <w:p w14:paraId="43CBDAB7" w14:textId="77777777" w:rsidR="00E4585B" w:rsidRPr="00A87459" w:rsidRDefault="00E4585B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268CE" w14:textId="77777777" w:rsidR="00E4585B" w:rsidRPr="00A87459" w:rsidRDefault="00E4585B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0DE7EFF8" w14:textId="77777777" w:rsidR="00E4585B" w:rsidRDefault="00E4585B" w:rsidP="00EA6286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5B00CB10" w14:textId="77777777" w:rsidR="00DE6A13" w:rsidRDefault="00DE6A13" w:rsidP="00EA6286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34B2B9DF" w14:textId="77777777" w:rsidR="00DE6A13" w:rsidRPr="001034BE" w:rsidRDefault="00DE6A13" w:rsidP="00EA6286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5EDAB1A" w14:textId="77777777" w:rsidR="00E4585B" w:rsidRPr="001034BE" w:rsidRDefault="00E4585B" w:rsidP="00EA62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34BE">
        <w:rPr>
          <w:rFonts w:ascii="Arial" w:hAnsi="Arial" w:cs="Arial"/>
          <w:b/>
          <w:sz w:val="20"/>
          <w:szCs w:val="20"/>
        </w:rPr>
        <w:t>Ce dossier comprendra en particulier :</w:t>
      </w:r>
    </w:p>
    <w:p w14:paraId="59C9CC27" w14:textId="77777777" w:rsidR="00F42C29" w:rsidRPr="004A6D38" w:rsidRDefault="00F42C29" w:rsidP="00316ACF">
      <w:pPr>
        <w:tabs>
          <w:tab w:val="right" w:pos="10204"/>
        </w:tabs>
        <w:spacing w:after="0" w:line="240" w:lineRule="auto"/>
        <w:ind w:right="-2"/>
        <w:rPr>
          <w:rFonts w:ascii="Arial" w:hAnsi="Arial" w:cs="Arial"/>
          <w:b/>
          <w:color w:val="FF0000"/>
          <w:sz w:val="20"/>
          <w:szCs w:val="20"/>
        </w:rPr>
      </w:pPr>
    </w:p>
    <w:p w14:paraId="2DA9C77D" w14:textId="77777777" w:rsidR="0010603E" w:rsidRPr="004A6D38" w:rsidRDefault="0010603E" w:rsidP="00316ACF">
      <w:pPr>
        <w:numPr>
          <w:ilvl w:val="0"/>
          <w:numId w:val="10"/>
        </w:numPr>
        <w:tabs>
          <w:tab w:val="right" w:pos="10204"/>
        </w:tabs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bCs/>
          <w:color w:val="62205F"/>
          <w:sz w:val="20"/>
          <w:szCs w:val="20"/>
          <w:u w:val="single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t>INITIATEUR DU PROJET</w:t>
      </w:r>
    </w:p>
    <w:p w14:paraId="6556DFA6" w14:textId="77777777" w:rsidR="0010603E" w:rsidRPr="0010603E" w:rsidRDefault="0010603E" w:rsidP="00373DA2">
      <w:pPr>
        <w:tabs>
          <w:tab w:val="right" w:leader="dot" w:pos="6237"/>
          <w:tab w:val="right" w:leader="dot" w:pos="1020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Nom du responsable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Prénom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0CEC9F5" w14:textId="77777777" w:rsidR="0010603E" w:rsidRPr="0010603E" w:rsidRDefault="0010603E" w:rsidP="00373DA2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Fonction ou qualité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8269000" w14:textId="77777777" w:rsidR="0010603E" w:rsidRPr="0010603E" w:rsidRDefault="0010603E" w:rsidP="00373DA2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Adresse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A6F1B3A" w14:textId="77777777" w:rsidR="0010603E" w:rsidRPr="0010603E" w:rsidRDefault="0010603E" w:rsidP="00373DA2">
      <w:pPr>
        <w:tabs>
          <w:tab w:val="left" w:leader="dot" w:pos="3261"/>
          <w:tab w:val="righ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Code postal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Ville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37467FF" w14:textId="77777777" w:rsidR="0010603E" w:rsidRPr="0010603E" w:rsidRDefault="0010603E" w:rsidP="00373DA2">
      <w:pPr>
        <w:tabs>
          <w:tab w:val="left" w:leader="dot" w:pos="3261"/>
          <w:tab w:val="righ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Tél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Courriel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3C67900" w14:textId="77777777" w:rsidR="0010603E" w:rsidRPr="0010603E" w:rsidRDefault="0010603E" w:rsidP="00373DA2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Établissement de formation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01CED42" w14:textId="77777777" w:rsidR="0010603E" w:rsidRPr="0010603E" w:rsidRDefault="0010603E" w:rsidP="00373DA2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Adresse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0C6EB46" w14:textId="77777777" w:rsidR="0010603E" w:rsidRPr="0010603E" w:rsidRDefault="0010603E" w:rsidP="00373DA2">
      <w:pPr>
        <w:tabs>
          <w:tab w:val="left" w:leader="dot" w:pos="3261"/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Code postal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Ville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A3C9E4A" w14:textId="77777777" w:rsidR="0010603E" w:rsidRPr="0010603E" w:rsidRDefault="0010603E" w:rsidP="00373DA2">
      <w:pPr>
        <w:tabs>
          <w:tab w:val="left" w:leader="dot" w:pos="3261"/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Tél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Site internet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2917020" w14:textId="56E7D78C" w:rsidR="0010603E" w:rsidRPr="0010603E" w:rsidRDefault="000978D2" w:rsidP="00373DA2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92DE8">
        <w:rPr>
          <w:rFonts w:ascii="Arial" w:hAnsi="Arial" w:cs="Arial"/>
          <w:b/>
          <w:bCs/>
          <w:color w:val="000000"/>
          <w:sz w:val="20"/>
          <w:szCs w:val="20"/>
        </w:rPr>
        <w:t>Niveau d’</w:t>
      </w:r>
      <w:r w:rsidR="00253DE2" w:rsidRPr="00792DE8">
        <w:rPr>
          <w:rFonts w:ascii="Arial" w:hAnsi="Arial" w:cs="Arial"/>
          <w:b/>
          <w:bCs/>
          <w:color w:val="000000"/>
          <w:sz w:val="20"/>
          <w:szCs w:val="20"/>
        </w:rPr>
        <w:t xml:space="preserve">études </w:t>
      </w:r>
      <w:r w:rsidR="0096297A" w:rsidRPr="00792DE8"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="00253DE2" w:rsidRPr="00792DE8">
        <w:rPr>
          <w:rFonts w:ascii="Arial" w:hAnsi="Arial" w:cs="Arial"/>
          <w:b/>
          <w:bCs/>
          <w:color w:val="000000"/>
          <w:sz w:val="20"/>
          <w:szCs w:val="20"/>
        </w:rPr>
        <w:t>es participants</w:t>
      </w:r>
      <w:r w:rsidR="004A6D38">
        <w:rPr>
          <w:rFonts w:ascii="Arial" w:hAnsi="Arial" w:cs="Arial"/>
          <w:b/>
          <w:bCs/>
          <w:color w:val="000000"/>
          <w:sz w:val="20"/>
          <w:szCs w:val="20"/>
        </w:rPr>
        <w:t> :</w:t>
      </w:r>
      <w:r w:rsidR="00F404BA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0874881" w14:textId="77777777" w:rsidR="000978D2" w:rsidRPr="004A6D38" w:rsidRDefault="000978D2" w:rsidP="00316ACF">
      <w:pPr>
        <w:tabs>
          <w:tab w:val="right" w:pos="10204"/>
        </w:tabs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F53E47" w14:textId="77777777" w:rsidR="0010603E" w:rsidRPr="004A6D38" w:rsidRDefault="0010603E" w:rsidP="00316ACF">
      <w:pPr>
        <w:numPr>
          <w:ilvl w:val="0"/>
          <w:numId w:val="10"/>
        </w:numPr>
        <w:tabs>
          <w:tab w:val="right" w:pos="10204"/>
        </w:tabs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bCs/>
          <w:color w:val="62205F"/>
          <w:sz w:val="20"/>
          <w:szCs w:val="20"/>
          <w:u w:val="single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t>PROJET ATTENDU</w:t>
      </w:r>
    </w:p>
    <w:p w14:paraId="4B62F339" w14:textId="77777777" w:rsidR="0010603E" w:rsidRDefault="0010603E" w:rsidP="007B3BB9">
      <w:pPr>
        <w:tabs>
          <w:tab w:val="right" w:leader="dot" w:pos="1020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TITRE DU PROJET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8236942" w14:textId="77777777" w:rsidR="007B3BB9" w:rsidRPr="0010603E" w:rsidRDefault="007B3BB9" w:rsidP="007B3BB9">
      <w:pPr>
        <w:tabs>
          <w:tab w:val="right" w:leader="dot" w:pos="10204"/>
        </w:tabs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19ABD9" w14:textId="77777777" w:rsidR="0010603E" w:rsidRPr="004A6D38" w:rsidRDefault="0010603E" w:rsidP="00316ACF">
      <w:pPr>
        <w:numPr>
          <w:ilvl w:val="0"/>
          <w:numId w:val="10"/>
        </w:numPr>
        <w:tabs>
          <w:tab w:val="right" w:pos="10204"/>
        </w:tabs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bCs/>
          <w:color w:val="62205F"/>
          <w:sz w:val="20"/>
          <w:szCs w:val="20"/>
          <w:u w:val="single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t>BESOIN EXPRIMÉ PAR</w:t>
      </w:r>
    </w:p>
    <w:p w14:paraId="29E26B04" w14:textId="77777777" w:rsidR="0010603E" w:rsidRPr="0010603E" w:rsidRDefault="0010603E" w:rsidP="00EB20AF">
      <w:pPr>
        <w:tabs>
          <w:tab w:val="right" w:pos="1020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Nom (de l’entreprise, de l’association, </w:t>
      </w:r>
      <w:r w:rsidR="004A6D38">
        <w:rPr>
          <w:rFonts w:ascii="Arial" w:hAnsi="Arial" w:cs="Arial"/>
          <w:b/>
          <w:bCs/>
          <w:color w:val="000000"/>
          <w:sz w:val="20"/>
          <w:szCs w:val="20"/>
        </w:rPr>
        <w:t>de l’établissement de formation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>…) :</w:t>
      </w:r>
    </w:p>
    <w:p w14:paraId="6E30415B" w14:textId="77777777" w:rsidR="0010603E" w:rsidRPr="0010603E" w:rsidRDefault="0010603E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C483625" w14:textId="77777777" w:rsidR="0010603E" w:rsidRPr="0010603E" w:rsidRDefault="0010603E" w:rsidP="00EB20AF">
      <w:pPr>
        <w:tabs>
          <w:tab w:val="righ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Adresse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9520D79" w14:textId="77777777" w:rsidR="0010603E" w:rsidRPr="0010603E" w:rsidRDefault="0010603E" w:rsidP="00EB20AF">
      <w:pPr>
        <w:tabs>
          <w:tab w:val="left" w:leader="dot" w:pos="3261"/>
          <w:tab w:val="righ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Code postal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Ville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BDBA13E" w14:textId="77777777" w:rsidR="0010603E" w:rsidRPr="0010603E" w:rsidRDefault="0010603E" w:rsidP="00EB20AF">
      <w:pPr>
        <w:tabs>
          <w:tab w:val="left" w:leader="dot" w:pos="3119"/>
          <w:tab w:val="righ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Responsable du projet ou contact 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3C5898A" w14:textId="77777777" w:rsidR="0010603E" w:rsidRDefault="0010603E" w:rsidP="00EB20AF">
      <w:pPr>
        <w:tabs>
          <w:tab w:val="left" w:leader="dot" w:pos="3261"/>
          <w:tab w:val="righ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Tél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Courriel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13C060B" w14:textId="77777777" w:rsidR="00DE6A13" w:rsidRPr="0010603E" w:rsidRDefault="00DE6A13" w:rsidP="00EB20AF">
      <w:pPr>
        <w:tabs>
          <w:tab w:val="left" w:leader="dot" w:pos="3261"/>
          <w:tab w:val="righ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0D5EAA" w14:textId="77777777" w:rsidR="0010603E" w:rsidRPr="004A6D38" w:rsidRDefault="0010603E" w:rsidP="00EA628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2205F"/>
          <w:sz w:val="20"/>
          <w:szCs w:val="20"/>
          <w:u w:val="single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t>EXPRESSION DU BESOIN</w:t>
      </w:r>
    </w:p>
    <w:p w14:paraId="31F56A03" w14:textId="77777777" w:rsidR="00943D92" w:rsidRPr="0010603E" w:rsidRDefault="0010603E" w:rsidP="00EB20AF">
      <w:pPr>
        <w:tabs>
          <w:tab w:val="right" w:leader="dot" w:pos="1020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EF0CF28" w14:textId="77777777" w:rsidR="00943D92" w:rsidRPr="0010603E" w:rsidRDefault="00943D92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747F1BE" w14:textId="77777777" w:rsidR="00943D92" w:rsidRPr="0010603E" w:rsidRDefault="00943D92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E11F96A" w14:textId="77777777" w:rsidR="00943D92" w:rsidRPr="0010603E" w:rsidRDefault="00943D92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29A26DC" w14:textId="77777777" w:rsidR="00943D92" w:rsidRPr="0010603E" w:rsidRDefault="00943D92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6FFCB0B" w14:textId="77777777" w:rsidR="00A35FE6" w:rsidRDefault="00A35FE6">
      <w:pPr>
        <w:spacing w:after="0" w:line="240" w:lineRule="auto"/>
        <w:rPr>
          <w:rFonts w:ascii="Arial" w:hAnsi="Arial" w:cs="Arial"/>
          <w:b/>
          <w:bCs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13"/>
          <w:szCs w:val="13"/>
        </w:rPr>
        <w:br w:type="page"/>
      </w:r>
    </w:p>
    <w:p w14:paraId="17391810" w14:textId="33CE28CB" w:rsidR="0010603E" w:rsidRPr="004A6D38" w:rsidRDefault="0010603E" w:rsidP="00EA628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2205F"/>
          <w:sz w:val="20"/>
          <w:szCs w:val="20"/>
          <w:u w:val="single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lastRenderedPageBreak/>
        <w:t>PRESENTATION DU SYSTÈME TECHNIQUE</w:t>
      </w:r>
    </w:p>
    <w:p w14:paraId="045CDDF5" w14:textId="77777777" w:rsidR="00943D92" w:rsidRPr="0010603E" w:rsidRDefault="0010603E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9BB9FB2" w14:textId="77777777" w:rsidR="00943D92" w:rsidRPr="0010603E" w:rsidRDefault="00943D92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DEA6980" w14:textId="77777777" w:rsidR="00943D92" w:rsidRPr="0010603E" w:rsidRDefault="00943D92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4DE1477" w14:textId="77777777" w:rsidR="00943D92" w:rsidRPr="0010603E" w:rsidRDefault="00943D92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1FAEBD1" w14:textId="77777777" w:rsidR="00EB20AF" w:rsidRPr="0010603E" w:rsidRDefault="00EB20AF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6C3DF37" w14:textId="77777777" w:rsidR="0010603E" w:rsidRPr="00EB20AF" w:rsidRDefault="0010603E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13"/>
          <w:szCs w:val="13"/>
        </w:rPr>
      </w:pPr>
    </w:p>
    <w:p w14:paraId="43570D7B" w14:textId="77777777" w:rsidR="004A6D38" w:rsidRPr="004A6D38" w:rsidRDefault="0010603E" w:rsidP="00EA628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b/>
          <w:bCs/>
          <w:color w:val="62205F"/>
          <w:sz w:val="20"/>
          <w:szCs w:val="20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t>ORGANISATION DU PROJET</w:t>
      </w:r>
      <w:r w:rsidRPr="004A6D38">
        <w:rPr>
          <w:rFonts w:ascii="Arial" w:hAnsi="Arial" w:cs="Arial"/>
          <w:b/>
          <w:bCs/>
          <w:color w:val="62205F"/>
          <w:sz w:val="20"/>
          <w:szCs w:val="20"/>
        </w:rPr>
        <w:t xml:space="preserve"> </w:t>
      </w:r>
    </w:p>
    <w:p w14:paraId="7DAD12FA" w14:textId="58FCB5F3" w:rsidR="0010603E" w:rsidRPr="0010603E" w:rsidRDefault="0010603E" w:rsidP="00EA628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Pr="00B2772A">
        <w:rPr>
          <w:rFonts w:ascii="Arial" w:hAnsi="Arial" w:cs="Arial"/>
          <w:bCs/>
          <w:color w:val="000000"/>
          <w:sz w:val="20"/>
          <w:szCs w:val="20"/>
        </w:rPr>
        <w:t>Préciser si le projet est réalisé par une classe ou plusieurs classes de niveaux différents, le nombre d’élèves concernés, la décomposition éventuelle en sous</w:t>
      </w:r>
      <w:r w:rsidR="0096297A">
        <w:rPr>
          <w:rFonts w:ascii="Arial" w:hAnsi="Arial" w:cs="Arial"/>
          <w:bCs/>
          <w:color w:val="000000"/>
          <w:sz w:val="20"/>
          <w:szCs w:val="20"/>
        </w:rPr>
        <w:t>-</w:t>
      </w:r>
      <w:r w:rsidRPr="00B2772A">
        <w:rPr>
          <w:rFonts w:ascii="Arial" w:hAnsi="Arial" w:cs="Arial"/>
          <w:bCs/>
          <w:color w:val="000000"/>
          <w:sz w:val="20"/>
          <w:szCs w:val="20"/>
        </w:rPr>
        <w:t>projets avec indication des</w:t>
      </w:r>
      <w:r w:rsidR="00F404B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2772A">
        <w:rPr>
          <w:rFonts w:ascii="Arial" w:hAnsi="Arial" w:cs="Arial"/>
          <w:bCs/>
          <w:color w:val="000000"/>
          <w:sz w:val="20"/>
          <w:szCs w:val="20"/>
        </w:rPr>
        <w:t>équipes d’élèves intervenant, la répartition des tâches de conception et réalisation, le calendrier d’exécution, l’intervention éventuelle d’une partie de fabrication par l’entreprise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>…)</w:t>
      </w:r>
    </w:p>
    <w:p w14:paraId="73BE0537" w14:textId="77777777" w:rsidR="0010603E" w:rsidRPr="0010603E" w:rsidRDefault="0010603E" w:rsidP="00EB20AF">
      <w:pPr>
        <w:tabs>
          <w:tab w:val="left" w:leader="dot" w:pos="10206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BDB0DAF" w14:textId="77777777" w:rsidR="00943D92" w:rsidRPr="0010603E" w:rsidRDefault="00943D92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DA8D267" w14:textId="77777777" w:rsidR="00943D92" w:rsidRPr="0010603E" w:rsidRDefault="00943D92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09CC5D5" w14:textId="77777777" w:rsidR="00943D92" w:rsidRPr="0010603E" w:rsidRDefault="00943D92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95E6581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634D9B1" w14:textId="77777777" w:rsidR="0010603E" w:rsidRPr="00EB20AF" w:rsidRDefault="0010603E" w:rsidP="00EA6286">
      <w:pPr>
        <w:tabs>
          <w:tab w:val="left" w:leader="do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3"/>
          <w:szCs w:val="13"/>
        </w:rPr>
      </w:pPr>
    </w:p>
    <w:p w14:paraId="749037C2" w14:textId="77777777" w:rsidR="0010603E" w:rsidRPr="004A6D38" w:rsidRDefault="0010603E" w:rsidP="00EA628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2205F"/>
          <w:sz w:val="20"/>
          <w:szCs w:val="20"/>
          <w:u w:val="single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t>CAHIER DES CHARGES</w:t>
      </w:r>
    </w:p>
    <w:p w14:paraId="5BB81339" w14:textId="77777777" w:rsidR="0010603E" w:rsidRPr="0010603E" w:rsidRDefault="0010603E" w:rsidP="00EB20AF">
      <w:pPr>
        <w:tabs>
          <w:tab w:val="left" w:leader="dot" w:pos="10206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FC65463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6A03C46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C3508E5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9A30D42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BB58C93" w14:textId="77777777" w:rsidR="0010603E" w:rsidRPr="00EB20AF" w:rsidRDefault="0010603E" w:rsidP="00EA6286">
      <w:pPr>
        <w:tabs>
          <w:tab w:val="left" w:leader="do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3"/>
          <w:szCs w:val="13"/>
        </w:rPr>
      </w:pPr>
    </w:p>
    <w:p w14:paraId="0EDEBB26" w14:textId="77777777" w:rsidR="0010603E" w:rsidRPr="004A6D38" w:rsidRDefault="0010603E" w:rsidP="00EA628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62205F"/>
          <w:sz w:val="20"/>
          <w:szCs w:val="20"/>
          <w:u w:val="single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t>PRECISIONS JUGÉES UTILES POUR QUE LES PROBLÈMES À RÉSOUDRE SOIENT LE PLUS CLAIREMENT POSÉS</w:t>
      </w:r>
    </w:p>
    <w:p w14:paraId="11BE48D2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BFC539D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A209823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F7931FC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77F5E06" w14:textId="77777777" w:rsidR="0010603E" w:rsidRPr="0010603E" w:rsidRDefault="0010603E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C46DEF9" w14:textId="77777777" w:rsidR="00B10DDC" w:rsidRDefault="00B10DDC" w:rsidP="00EA6286">
      <w:pPr>
        <w:spacing w:after="0" w:line="240" w:lineRule="auto"/>
        <w:jc w:val="both"/>
        <w:rPr>
          <w:rFonts w:ascii="Arial" w:hAnsi="Arial" w:cs="Arial"/>
          <w:b/>
          <w:sz w:val="13"/>
          <w:szCs w:val="13"/>
        </w:rPr>
      </w:pPr>
    </w:p>
    <w:p w14:paraId="5B04A55D" w14:textId="77777777" w:rsidR="00A35FE6" w:rsidRDefault="00A35FE6" w:rsidP="00EA6286">
      <w:pPr>
        <w:spacing w:after="0" w:line="240" w:lineRule="auto"/>
        <w:jc w:val="both"/>
        <w:rPr>
          <w:rFonts w:ascii="Arial" w:hAnsi="Arial" w:cs="Arial"/>
          <w:b/>
          <w:sz w:val="13"/>
          <w:szCs w:val="13"/>
        </w:rPr>
      </w:pPr>
    </w:p>
    <w:p w14:paraId="6F45E59C" w14:textId="77777777" w:rsidR="00A35FE6" w:rsidRPr="00EB20AF" w:rsidRDefault="00A35FE6" w:rsidP="00EA6286">
      <w:pPr>
        <w:spacing w:after="0" w:line="240" w:lineRule="auto"/>
        <w:jc w:val="both"/>
        <w:rPr>
          <w:rFonts w:ascii="Arial" w:hAnsi="Arial" w:cs="Arial"/>
          <w:b/>
          <w:sz w:val="13"/>
          <w:szCs w:val="13"/>
        </w:rPr>
      </w:pPr>
    </w:p>
    <w:p w14:paraId="6960847D" w14:textId="77777777" w:rsidR="008C4F51" w:rsidRDefault="00136347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034BE">
        <w:rPr>
          <w:rFonts w:ascii="Arial" w:hAnsi="Arial" w:cs="Arial"/>
          <w:b/>
          <w:color w:val="FF0000"/>
          <w:sz w:val="20"/>
          <w:szCs w:val="20"/>
        </w:rPr>
        <w:t xml:space="preserve">LE </w:t>
      </w:r>
      <w:r w:rsidR="00B10DDC" w:rsidRPr="001034BE">
        <w:rPr>
          <w:rFonts w:ascii="Arial" w:hAnsi="Arial" w:cs="Arial"/>
          <w:b/>
          <w:color w:val="FF0000"/>
          <w:sz w:val="20"/>
          <w:szCs w:val="20"/>
        </w:rPr>
        <w:t>DOSSIER DÉFINITIF</w:t>
      </w:r>
    </w:p>
    <w:p w14:paraId="25E4EBA6" w14:textId="6C1AED14" w:rsidR="00B10DDC" w:rsidRDefault="008C4F51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>
        <w:rPr>
          <w:rFonts w:ascii="Arial" w:hAnsi="Arial" w:cs="Arial"/>
          <w:b/>
          <w:color w:val="FF0000"/>
          <w:sz w:val="20"/>
          <w:szCs w:val="20"/>
        </w:rPr>
        <w:t>est</w:t>
      </w:r>
      <w:proofErr w:type="gramEnd"/>
      <w:r w:rsidR="009629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10DDC" w:rsidRPr="00015C7D">
        <w:rPr>
          <w:rFonts w:ascii="Arial" w:hAnsi="Arial" w:cs="Arial"/>
          <w:b/>
          <w:color w:val="FF0000"/>
          <w:sz w:val="20"/>
          <w:szCs w:val="20"/>
        </w:rPr>
        <w:t>à fair</w:t>
      </w:r>
      <w:r w:rsidR="003E1221">
        <w:rPr>
          <w:rFonts w:ascii="Arial" w:hAnsi="Arial" w:cs="Arial"/>
          <w:b/>
          <w:color w:val="FF0000"/>
          <w:sz w:val="20"/>
          <w:szCs w:val="20"/>
        </w:rPr>
        <w:t>e parvenir</w:t>
      </w:r>
      <w:r w:rsidR="009B7A5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B7A5B" w:rsidRPr="00F42C29">
        <w:rPr>
          <w:rFonts w:ascii="Arial" w:hAnsi="Arial" w:cs="Arial"/>
          <w:b/>
          <w:color w:val="FF0000"/>
          <w:sz w:val="20"/>
          <w:szCs w:val="20"/>
        </w:rPr>
        <w:t xml:space="preserve">au plus </w:t>
      </w:r>
      <w:r w:rsidR="009B7A5B" w:rsidRPr="00F213EF">
        <w:rPr>
          <w:rFonts w:ascii="Arial" w:hAnsi="Arial" w:cs="Arial"/>
          <w:b/>
          <w:color w:val="FF0000"/>
          <w:sz w:val="20"/>
          <w:szCs w:val="20"/>
        </w:rPr>
        <w:t>tard</w:t>
      </w:r>
      <w:r w:rsidR="009B7A5B" w:rsidRPr="009B7A5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B7A5B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le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samedi 1er</w:t>
      </w:r>
      <w:r w:rsidR="0003560A" w:rsidRPr="00F213E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juin 202</w:t>
      </w:r>
      <w:r w:rsidR="0096297A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au</w:t>
      </w:r>
      <w:r w:rsidRPr="008C4F51">
        <w:rPr>
          <w:rFonts w:ascii="Arial" w:hAnsi="Arial" w:cs="Arial"/>
          <w:b/>
          <w:color w:val="FF0000"/>
          <w:sz w:val="20"/>
          <w:szCs w:val="20"/>
        </w:rPr>
        <w:t xml:space="preserve"> président de l’AMOPA 21 </w:t>
      </w:r>
      <w:r w:rsidR="004B1395" w:rsidRPr="008C4F51">
        <w:rPr>
          <w:rFonts w:ascii="Arial" w:hAnsi="Arial" w:cs="Arial"/>
          <w:b/>
          <w:color w:val="FF0000"/>
          <w:sz w:val="20"/>
          <w:szCs w:val="20"/>
        </w:rPr>
        <w:t> :</w:t>
      </w:r>
    </w:p>
    <w:p w14:paraId="089F19A5" w14:textId="77777777" w:rsidR="00792DE8" w:rsidRPr="008C4F51" w:rsidRDefault="00792DE8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A30F613" w14:textId="77777777" w:rsidR="00F213EF" w:rsidRPr="00EB20AF" w:rsidRDefault="00F213EF" w:rsidP="00EA6286">
      <w:pPr>
        <w:spacing w:after="0" w:line="240" w:lineRule="auto"/>
        <w:rPr>
          <w:rFonts w:ascii="Arial" w:hAnsi="Arial" w:cs="Arial"/>
          <w:b/>
          <w:color w:val="FF0000"/>
          <w:sz w:val="13"/>
          <w:szCs w:val="13"/>
        </w:rPr>
      </w:pPr>
    </w:p>
    <w:tbl>
      <w:tblPr>
        <w:tblW w:w="10206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72"/>
        <w:gridCol w:w="3634"/>
      </w:tblGrid>
      <w:tr w:rsidR="0082311A" w:rsidRPr="00A87459" w14:paraId="62C4026D" w14:textId="77777777" w:rsidTr="004A6D38">
        <w:trPr>
          <w:jc w:val="center"/>
        </w:trPr>
        <w:tc>
          <w:tcPr>
            <w:tcW w:w="7113" w:type="dxa"/>
            <w:shd w:val="clear" w:color="auto" w:fill="auto"/>
          </w:tcPr>
          <w:p w14:paraId="235D2EA4" w14:textId="77777777" w:rsidR="0082311A" w:rsidRPr="00A87459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7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Adresse postale</w:t>
            </w:r>
          </w:p>
        </w:tc>
        <w:tc>
          <w:tcPr>
            <w:tcW w:w="3799" w:type="dxa"/>
            <w:shd w:val="clear" w:color="auto" w:fill="auto"/>
          </w:tcPr>
          <w:p w14:paraId="48D30718" w14:textId="77777777" w:rsidR="0082311A" w:rsidRPr="00A87459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459">
              <w:rPr>
                <w:rFonts w:ascii="Arial" w:hAnsi="Arial" w:cs="Arial"/>
                <w:b/>
                <w:sz w:val="20"/>
                <w:szCs w:val="20"/>
              </w:rPr>
              <w:t>Adresse e-mail</w:t>
            </w:r>
          </w:p>
        </w:tc>
      </w:tr>
      <w:tr w:rsidR="0082311A" w:rsidRPr="00A87459" w14:paraId="10ED0AC8" w14:textId="77777777" w:rsidTr="004A6D38">
        <w:trPr>
          <w:jc w:val="center"/>
        </w:trPr>
        <w:tc>
          <w:tcPr>
            <w:tcW w:w="7113" w:type="dxa"/>
            <w:shd w:val="clear" w:color="auto" w:fill="auto"/>
          </w:tcPr>
          <w:p w14:paraId="149E0038" w14:textId="77777777" w:rsidR="0082311A" w:rsidRPr="00A87459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C7B180C" w14:textId="77777777" w:rsidR="0082311A" w:rsidRPr="008F1504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504">
              <w:rPr>
                <w:rFonts w:ascii="Arial" w:hAnsi="Arial" w:cs="Arial"/>
                <w:sz w:val="20"/>
                <w:szCs w:val="20"/>
              </w:rPr>
              <w:t>Monsieur Daniel DEMONFAUCON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8F1504">
              <w:rPr>
                <w:rFonts w:ascii="Arial" w:hAnsi="Arial" w:cs="Arial"/>
                <w:sz w:val="20"/>
                <w:szCs w:val="20"/>
              </w:rPr>
              <w:t>résident de l’AMOPA 21</w:t>
            </w:r>
          </w:p>
          <w:p w14:paraId="69564492" w14:textId="77777777" w:rsidR="0082311A" w:rsidRPr="008F1504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504">
              <w:rPr>
                <w:rFonts w:ascii="Arial" w:hAnsi="Arial" w:cs="Arial"/>
                <w:sz w:val="20"/>
                <w:szCs w:val="20"/>
              </w:rPr>
              <w:t>Responsable du concours « IMAGIN’ACTION</w:t>
            </w:r>
            <w:r>
              <w:rPr>
                <w:rFonts w:ascii="Arial" w:hAnsi="Arial" w:cs="Arial"/>
                <w:sz w:val="20"/>
                <w:szCs w:val="20"/>
              </w:rPr>
              <w:t> »</w:t>
            </w:r>
          </w:p>
          <w:p w14:paraId="2D91886E" w14:textId="77777777" w:rsidR="0082311A" w:rsidRPr="00A87459" w:rsidRDefault="0082311A" w:rsidP="00EA6286">
            <w:pPr>
              <w:pStyle w:val="has-text-align-center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Allée des Ruchottes</w:t>
            </w:r>
          </w:p>
          <w:p w14:paraId="432BB34F" w14:textId="77777777" w:rsidR="0082311A" w:rsidRPr="00A87459" w:rsidRDefault="0082311A" w:rsidP="00EA6286">
            <w:pPr>
              <w:pStyle w:val="has-text-align-center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21240 TALANT</w:t>
            </w:r>
          </w:p>
        </w:tc>
        <w:tc>
          <w:tcPr>
            <w:tcW w:w="3799" w:type="dxa"/>
            <w:shd w:val="clear" w:color="auto" w:fill="auto"/>
          </w:tcPr>
          <w:p w14:paraId="7E8AC53F" w14:textId="77777777" w:rsidR="0082311A" w:rsidRPr="00A87459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E0324" w14:textId="77777777" w:rsidR="0082311A" w:rsidRPr="00A87459" w:rsidRDefault="00000000" w:rsidP="00EA6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2311A" w:rsidRPr="008222B8">
                <w:rPr>
                  <w:rStyle w:val="Lienhypertexte"/>
                  <w:rFonts w:ascii="Arial" w:hAnsi="Arial" w:cs="Arial"/>
                  <w:sz w:val="20"/>
                  <w:szCs w:val="20"/>
                </w:rPr>
                <w:t>president@amopa21.fr</w:t>
              </w:r>
            </w:hyperlink>
          </w:p>
          <w:p w14:paraId="108B3C4B" w14:textId="77777777" w:rsidR="0082311A" w:rsidRPr="00A87459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4D646" w14:textId="77777777" w:rsidR="0082311A" w:rsidRPr="00A87459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70C35BD7" w14:textId="77777777" w:rsidR="0082311A" w:rsidRDefault="0082311A" w:rsidP="00EA6286">
      <w:pPr>
        <w:spacing w:after="0" w:line="240" w:lineRule="auto"/>
        <w:rPr>
          <w:rFonts w:ascii="Arial" w:hAnsi="Arial" w:cs="Arial"/>
          <w:b/>
          <w:color w:val="FF0000"/>
          <w:sz w:val="13"/>
          <w:szCs w:val="13"/>
        </w:rPr>
      </w:pPr>
    </w:p>
    <w:p w14:paraId="300476A5" w14:textId="77777777" w:rsidR="00A35FE6" w:rsidRDefault="00A35FE6" w:rsidP="00EA6286">
      <w:pPr>
        <w:spacing w:after="0" w:line="240" w:lineRule="auto"/>
        <w:rPr>
          <w:rFonts w:ascii="Arial" w:hAnsi="Arial" w:cs="Arial"/>
          <w:b/>
          <w:color w:val="FF0000"/>
          <w:sz w:val="13"/>
          <w:szCs w:val="13"/>
        </w:rPr>
      </w:pPr>
    </w:p>
    <w:p w14:paraId="11311AA3" w14:textId="77777777" w:rsidR="00A35FE6" w:rsidRPr="00EB20AF" w:rsidRDefault="00A35FE6" w:rsidP="00EA6286">
      <w:pPr>
        <w:spacing w:after="0" w:line="240" w:lineRule="auto"/>
        <w:rPr>
          <w:rFonts w:ascii="Arial" w:hAnsi="Arial" w:cs="Arial"/>
          <w:b/>
          <w:color w:val="FF0000"/>
          <w:sz w:val="13"/>
          <w:szCs w:val="13"/>
        </w:rPr>
      </w:pPr>
    </w:p>
    <w:p w14:paraId="11A7485C" w14:textId="77777777" w:rsidR="00B10DDC" w:rsidRPr="001034BE" w:rsidRDefault="00B10DDC" w:rsidP="00EA62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34BE">
        <w:rPr>
          <w:rFonts w:ascii="Arial" w:hAnsi="Arial" w:cs="Arial"/>
          <w:b/>
          <w:sz w:val="20"/>
          <w:szCs w:val="20"/>
        </w:rPr>
        <w:t>Ce dossie</w:t>
      </w:r>
      <w:r w:rsidR="002E6B0D" w:rsidRPr="001034BE">
        <w:rPr>
          <w:rFonts w:ascii="Arial" w:hAnsi="Arial" w:cs="Arial"/>
          <w:b/>
          <w:sz w:val="20"/>
          <w:szCs w:val="20"/>
        </w:rPr>
        <w:t>r</w:t>
      </w:r>
      <w:r w:rsidRPr="001034BE">
        <w:rPr>
          <w:rFonts w:ascii="Arial" w:hAnsi="Arial" w:cs="Arial"/>
          <w:b/>
          <w:sz w:val="20"/>
          <w:szCs w:val="20"/>
        </w:rPr>
        <w:t xml:space="preserve"> comprendra en particulier :</w:t>
      </w:r>
    </w:p>
    <w:p w14:paraId="598FB1A2" w14:textId="77777777" w:rsidR="00B10DDC" w:rsidRPr="00EB20AF" w:rsidRDefault="002E6B0D" w:rsidP="00EA6286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EB20AF">
        <w:rPr>
          <w:rFonts w:ascii="Arial" w:hAnsi="Arial" w:cs="Arial"/>
          <w:sz w:val="20"/>
          <w:szCs w:val="20"/>
        </w:rPr>
        <w:t>le</w:t>
      </w:r>
      <w:proofErr w:type="gramEnd"/>
      <w:r w:rsidR="00B10DDC" w:rsidRPr="00EB20AF">
        <w:rPr>
          <w:rFonts w:ascii="Arial" w:hAnsi="Arial" w:cs="Arial"/>
          <w:sz w:val="20"/>
          <w:szCs w:val="20"/>
        </w:rPr>
        <w:t xml:space="preserve"> dossier de candidature,</w:t>
      </w:r>
    </w:p>
    <w:p w14:paraId="789E873D" w14:textId="77777777" w:rsidR="00B10DDC" w:rsidRPr="00EB20AF" w:rsidRDefault="002E6B0D" w:rsidP="00EA6286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EB20AF">
        <w:rPr>
          <w:rFonts w:ascii="Arial" w:hAnsi="Arial" w:cs="Arial"/>
          <w:sz w:val="20"/>
          <w:szCs w:val="20"/>
        </w:rPr>
        <w:t>le</w:t>
      </w:r>
      <w:proofErr w:type="gramEnd"/>
      <w:r w:rsidRPr="00EB20AF">
        <w:rPr>
          <w:rFonts w:ascii="Arial" w:hAnsi="Arial" w:cs="Arial"/>
          <w:sz w:val="20"/>
          <w:szCs w:val="20"/>
        </w:rPr>
        <w:t xml:space="preserve"> dossier technique</w:t>
      </w:r>
      <w:r w:rsidR="00B10DDC" w:rsidRPr="00EB20AF">
        <w:rPr>
          <w:rFonts w:ascii="Arial" w:hAnsi="Arial" w:cs="Arial"/>
          <w:sz w:val="20"/>
          <w:szCs w:val="20"/>
        </w:rPr>
        <w:t>,</w:t>
      </w:r>
    </w:p>
    <w:p w14:paraId="74B724DF" w14:textId="77777777" w:rsidR="00B10DDC" w:rsidRPr="00EB20AF" w:rsidRDefault="002E6B0D" w:rsidP="00EA6286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EB20AF">
        <w:rPr>
          <w:rFonts w:ascii="Arial" w:hAnsi="Arial" w:cs="Arial"/>
          <w:sz w:val="20"/>
          <w:szCs w:val="20"/>
        </w:rPr>
        <w:t>le</w:t>
      </w:r>
      <w:r w:rsidR="00D665C8" w:rsidRPr="00EB20AF">
        <w:rPr>
          <w:rFonts w:ascii="Arial" w:hAnsi="Arial" w:cs="Arial"/>
          <w:sz w:val="20"/>
          <w:szCs w:val="20"/>
        </w:rPr>
        <w:t>s</w:t>
      </w:r>
      <w:proofErr w:type="gramEnd"/>
      <w:r w:rsidR="00D665C8" w:rsidRPr="00EB20AF">
        <w:rPr>
          <w:rFonts w:ascii="Arial" w:hAnsi="Arial" w:cs="Arial"/>
          <w:sz w:val="20"/>
          <w:szCs w:val="20"/>
        </w:rPr>
        <w:t xml:space="preserve"> </w:t>
      </w:r>
      <w:r w:rsidRPr="00EB20AF">
        <w:rPr>
          <w:rFonts w:ascii="Arial" w:hAnsi="Arial" w:cs="Arial"/>
          <w:sz w:val="20"/>
          <w:szCs w:val="20"/>
        </w:rPr>
        <w:t>étapes de réalisation</w:t>
      </w:r>
      <w:r w:rsidR="00B10DDC" w:rsidRPr="00EB20AF">
        <w:rPr>
          <w:rFonts w:ascii="Arial" w:hAnsi="Arial" w:cs="Arial"/>
          <w:sz w:val="20"/>
          <w:szCs w:val="20"/>
        </w:rPr>
        <w:t>,</w:t>
      </w:r>
    </w:p>
    <w:p w14:paraId="310E66A4" w14:textId="77777777" w:rsidR="00B10DDC" w:rsidRPr="00EB20AF" w:rsidRDefault="00B10DDC" w:rsidP="00EA6286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EB20AF">
        <w:rPr>
          <w:rFonts w:ascii="Arial" w:hAnsi="Arial" w:cs="Arial"/>
          <w:sz w:val="20"/>
          <w:szCs w:val="20"/>
        </w:rPr>
        <w:t>les</w:t>
      </w:r>
      <w:proofErr w:type="gramEnd"/>
      <w:r w:rsidRPr="00EB20AF">
        <w:rPr>
          <w:rFonts w:ascii="Arial" w:hAnsi="Arial" w:cs="Arial"/>
          <w:sz w:val="20"/>
          <w:szCs w:val="20"/>
        </w:rPr>
        <w:t xml:space="preserve"> activités spécifiques</w:t>
      </w:r>
      <w:r w:rsidR="002E6B0D" w:rsidRPr="00EB20AF">
        <w:rPr>
          <w:rFonts w:ascii="Arial" w:hAnsi="Arial" w:cs="Arial"/>
          <w:sz w:val="20"/>
          <w:szCs w:val="20"/>
        </w:rPr>
        <w:t xml:space="preserve"> des différents acteurs et leur contribution au</w:t>
      </w:r>
      <w:r w:rsidRPr="00EB20AF">
        <w:rPr>
          <w:rFonts w:ascii="Arial" w:hAnsi="Arial" w:cs="Arial"/>
          <w:sz w:val="20"/>
          <w:szCs w:val="20"/>
        </w:rPr>
        <w:t xml:space="preserve"> projet,</w:t>
      </w:r>
    </w:p>
    <w:p w14:paraId="10845D26" w14:textId="77777777" w:rsidR="00D665C8" w:rsidRPr="00EB20AF" w:rsidRDefault="00D665C8" w:rsidP="00EA6286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EB20AF">
        <w:rPr>
          <w:rFonts w:ascii="Arial" w:hAnsi="Arial" w:cs="Arial"/>
          <w:sz w:val="20"/>
          <w:szCs w:val="20"/>
        </w:rPr>
        <w:t>tout</w:t>
      </w:r>
      <w:proofErr w:type="gramEnd"/>
      <w:r w:rsidRPr="00EB20AF">
        <w:rPr>
          <w:rFonts w:ascii="Arial" w:hAnsi="Arial" w:cs="Arial"/>
          <w:sz w:val="20"/>
          <w:szCs w:val="20"/>
        </w:rPr>
        <w:t xml:space="preserve"> document jugé utile à la compréhension du projet.</w:t>
      </w:r>
    </w:p>
    <w:p w14:paraId="40F63DCA" w14:textId="77777777" w:rsidR="002E6B0D" w:rsidRPr="00EB20AF" w:rsidRDefault="002E6B0D" w:rsidP="00EA6286">
      <w:pPr>
        <w:spacing w:after="0" w:line="240" w:lineRule="auto"/>
        <w:jc w:val="both"/>
        <w:rPr>
          <w:rFonts w:ascii="Arial" w:hAnsi="Arial" w:cs="Arial"/>
          <w:b/>
          <w:sz w:val="13"/>
          <w:szCs w:val="13"/>
        </w:rPr>
      </w:pPr>
    </w:p>
    <w:p w14:paraId="3B8C2323" w14:textId="35A140B0" w:rsidR="00EB20AF" w:rsidRPr="008C4F51" w:rsidRDefault="00952A42" w:rsidP="008C4F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dossier peut être accompagné de tout support numérique jugé utile.</w:t>
      </w:r>
    </w:p>
    <w:p w14:paraId="7A0E0039" w14:textId="77777777" w:rsidR="00765AEA" w:rsidRDefault="00765AEA" w:rsidP="008C4F51">
      <w:pPr>
        <w:spacing w:after="0" w:line="240" w:lineRule="auto"/>
        <w:rPr>
          <w:rFonts w:ascii="Arial" w:hAnsi="Arial" w:cs="Arial"/>
          <w:b/>
          <w:sz w:val="13"/>
          <w:szCs w:val="13"/>
        </w:rPr>
      </w:pPr>
    </w:p>
    <w:p w14:paraId="0946D2CF" w14:textId="77777777" w:rsidR="00A35FE6" w:rsidRDefault="00A35FE6" w:rsidP="008C4F51">
      <w:pPr>
        <w:spacing w:after="0" w:line="240" w:lineRule="auto"/>
        <w:rPr>
          <w:rFonts w:ascii="Arial" w:hAnsi="Arial" w:cs="Arial"/>
          <w:b/>
          <w:sz w:val="13"/>
          <w:szCs w:val="13"/>
        </w:rPr>
      </w:pPr>
    </w:p>
    <w:p w14:paraId="373F958C" w14:textId="77777777" w:rsidR="00A35FE6" w:rsidRDefault="00A35FE6" w:rsidP="008C4F51">
      <w:pPr>
        <w:spacing w:after="0" w:line="240" w:lineRule="auto"/>
        <w:rPr>
          <w:rFonts w:ascii="Arial" w:hAnsi="Arial" w:cs="Arial"/>
          <w:b/>
          <w:sz w:val="13"/>
          <w:szCs w:val="13"/>
        </w:rPr>
      </w:pPr>
    </w:p>
    <w:p w14:paraId="76138583" w14:textId="77777777" w:rsidR="00A35FE6" w:rsidRPr="00EB20AF" w:rsidRDefault="00A35FE6" w:rsidP="008C4F51">
      <w:pPr>
        <w:spacing w:after="0" w:line="240" w:lineRule="auto"/>
        <w:rPr>
          <w:rFonts w:ascii="Arial" w:hAnsi="Arial" w:cs="Arial"/>
          <w:b/>
          <w:sz w:val="13"/>
          <w:szCs w:val="13"/>
        </w:rPr>
      </w:pPr>
    </w:p>
    <w:p w14:paraId="1F313CFB" w14:textId="77777777" w:rsidR="00FC1206" w:rsidRDefault="00EB1D6F" w:rsidP="00EA6286">
      <w:pPr>
        <w:spacing w:after="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§§§§§§§§§§§§§</w:t>
      </w:r>
    </w:p>
    <w:sectPr w:rsidR="00FC1206" w:rsidSect="00765AEA">
      <w:footerReference w:type="even" r:id="rId10"/>
      <w:footerReference w:type="default" r:id="rId11"/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9DAE" w14:textId="77777777" w:rsidR="008228B4" w:rsidRDefault="008228B4" w:rsidP="00EA6286">
      <w:pPr>
        <w:spacing w:after="0" w:line="240" w:lineRule="auto"/>
      </w:pPr>
      <w:r>
        <w:separator/>
      </w:r>
    </w:p>
  </w:endnote>
  <w:endnote w:type="continuationSeparator" w:id="0">
    <w:p w14:paraId="28076D00" w14:textId="77777777" w:rsidR="008228B4" w:rsidRDefault="008228B4" w:rsidP="00EA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BA13" w14:textId="77777777" w:rsidR="00EA6286" w:rsidRDefault="00EA6286" w:rsidP="000319A2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0C2472" w14:textId="77777777" w:rsidR="00EA6286" w:rsidRDefault="00EA62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8541" w14:textId="77777777" w:rsidR="00EA6286" w:rsidRDefault="00EA6286" w:rsidP="000319A2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C16E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540DBCA" w14:textId="77777777" w:rsidR="00EA6286" w:rsidRDefault="00EA62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B3E0" w14:textId="77777777" w:rsidR="008228B4" w:rsidRDefault="008228B4" w:rsidP="00EA6286">
      <w:pPr>
        <w:spacing w:after="0" w:line="240" w:lineRule="auto"/>
      </w:pPr>
      <w:r>
        <w:separator/>
      </w:r>
    </w:p>
  </w:footnote>
  <w:footnote w:type="continuationSeparator" w:id="0">
    <w:p w14:paraId="226F3016" w14:textId="77777777" w:rsidR="008228B4" w:rsidRDefault="008228B4" w:rsidP="00EA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0EB"/>
    <w:multiLevelType w:val="hybridMultilevel"/>
    <w:tmpl w:val="2120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0E6"/>
    <w:multiLevelType w:val="hybridMultilevel"/>
    <w:tmpl w:val="017C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01D6"/>
    <w:multiLevelType w:val="hybridMultilevel"/>
    <w:tmpl w:val="60E00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494B"/>
    <w:multiLevelType w:val="hybridMultilevel"/>
    <w:tmpl w:val="51F6C194"/>
    <w:lvl w:ilvl="0" w:tplc="19D2F0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1D57"/>
    <w:multiLevelType w:val="hybridMultilevel"/>
    <w:tmpl w:val="1EAC37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D062E"/>
    <w:multiLevelType w:val="hybridMultilevel"/>
    <w:tmpl w:val="920A0E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17EAA"/>
    <w:multiLevelType w:val="hybridMultilevel"/>
    <w:tmpl w:val="A0D0FB04"/>
    <w:lvl w:ilvl="0" w:tplc="4B208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17C6D"/>
    <w:multiLevelType w:val="hybridMultilevel"/>
    <w:tmpl w:val="33606164"/>
    <w:lvl w:ilvl="0" w:tplc="738E896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C7502ED"/>
    <w:multiLevelType w:val="hybridMultilevel"/>
    <w:tmpl w:val="D6BA19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DE4830"/>
    <w:multiLevelType w:val="hybridMultilevel"/>
    <w:tmpl w:val="26644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998814">
    <w:abstractNumId w:val="9"/>
  </w:num>
  <w:num w:numId="2" w16cid:durableId="1114637666">
    <w:abstractNumId w:val="7"/>
  </w:num>
  <w:num w:numId="3" w16cid:durableId="616184015">
    <w:abstractNumId w:val="8"/>
  </w:num>
  <w:num w:numId="4" w16cid:durableId="285503341">
    <w:abstractNumId w:val="3"/>
  </w:num>
  <w:num w:numId="5" w16cid:durableId="1897928461">
    <w:abstractNumId w:val="1"/>
  </w:num>
  <w:num w:numId="6" w16cid:durableId="495583373">
    <w:abstractNumId w:val="2"/>
  </w:num>
  <w:num w:numId="7" w16cid:durableId="1965303823">
    <w:abstractNumId w:val="0"/>
  </w:num>
  <w:num w:numId="8" w16cid:durableId="11076800">
    <w:abstractNumId w:val="6"/>
  </w:num>
  <w:num w:numId="9" w16cid:durableId="466706013">
    <w:abstractNumId w:val="5"/>
  </w:num>
  <w:num w:numId="10" w16cid:durableId="1918975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7A"/>
    <w:rsid w:val="00015C7D"/>
    <w:rsid w:val="0003560A"/>
    <w:rsid w:val="000547D8"/>
    <w:rsid w:val="000978D2"/>
    <w:rsid w:val="000A5341"/>
    <w:rsid w:val="001034BE"/>
    <w:rsid w:val="0010603E"/>
    <w:rsid w:val="00113DC6"/>
    <w:rsid w:val="00136347"/>
    <w:rsid w:val="0015712F"/>
    <w:rsid w:val="00177466"/>
    <w:rsid w:val="00194C75"/>
    <w:rsid w:val="001A1D73"/>
    <w:rsid w:val="001A70B8"/>
    <w:rsid w:val="00225418"/>
    <w:rsid w:val="00234620"/>
    <w:rsid w:val="00241BE5"/>
    <w:rsid w:val="00253DE2"/>
    <w:rsid w:val="0026371A"/>
    <w:rsid w:val="002754B7"/>
    <w:rsid w:val="0028137A"/>
    <w:rsid w:val="002833FE"/>
    <w:rsid w:val="002D4E4A"/>
    <w:rsid w:val="002D7665"/>
    <w:rsid w:val="002E6B0D"/>
    <w:rsid w:val="00316ACF"/>
    <w:rsid w:val="00327981"/>
    <w:rsid w:val="00373DA2"/>
    <w:rsid w:val="00394F53"/>
    <w:rsid w:val="003A488B"/>
    <w:rsid w:val="003E1221"/>
    <w:rsid w:val="003F652B"/>
    <w:rsid w:val="00427C99"/>
    <w:rsid w:val="00437561"/>
    <w:rsid w:val="00497852"/>
    <w:rsid w:val="004A6D38"/>
    <w:rsid w:val="004B1395"/>
    <w:rsid w:val="004C7734"/>
    <w:rsid w:val="005259E1"/>
    <w:rsid w:val="00551744"/>
    <w:rsid w:val="00591271"/>
    <w:rsid w:val="006007FD"/>
    <w:rsid w:val="006258BB"/>
    <w:rsid w:val="00625A24"/>
    <w:rsid w:val="0062758F"/>
    <w:rsid w:val="00645DE3"/>
    <w:rsid w:val="006A1CF5"/>
    <w:rsid w:val="006A490D"/>
    <w:rsid w:val="006B7775"/>
    <w:rsid w:val="006C5525"/>
    <w:rsid w:val="006E755A"/>
    <w:rsid w:val="006F09E5"/>
    <w:rsid w:val="006F7F1F"/>
    <w:rsid w:val="00765AEA"/>
    <w:rsid w:val="00774536"/>
    <w:rsid w:val="00792DE8"/>
    <w:rsid w:val="007A51AF"/>
    <w:rsid w:val="007B3BB9"/>
    <w:rsid w:val="007C16E8"/>
    <w:rsid w:val="007F0D4C"/>
    <w:rsid w:val="008228B4"/>
    <w:rsid w:val="0082311A"/>
    <w:rsid w:val="00823926"/>
    <w:rsid w:val="00877158"/>
    <w:rsid w:val="008C4F51"/>
    <w:rsid w:val="008F1504"/>
    <w:rsid w:val="008F1DCE"/>
    <w:rsid w:val="00916460"/>
    <w:rsid w:val="00943D92"/>
    <w:rsid w:val="00952A42"/>
    <w:rsid w:val="0096297A"/>
    <w:rsid w:val="009B0DD6"/>
    <w:rsid w:val="009B7A5B"/>
    <w:rsid w:val="009D7695"/>
    <w:rsid w:val="00A17C27"/>
    <w:rsid w:val="00A2329C"/>
    <w:rsid w:val="00A35FE6"/>
    <w:rsid w:val="00A87459"/>
    <w:rsid w:val="00AA0C2E"/>
    <w:rsid w:val="00AB269A"/>
    <w:rsid w:val="00AB7A05"/>
    <w:rsid w:val="00B10DDC"/>
    <w:rsid w:val="00B2772A"/>
    <w:rsid w:val="00B650A5"/>
    <w:rsid w:val="00B670D4"/>
    <w:rsid w:val="00C14BE0"/>
    <w:rsid w:val="00C255D3"/>
    <w:rsid w:val="00C5523C"/>
    <w:rsid w:val="00C752A0"/>
    <w:rsid w:val="00C90B39"/>
    <w:rsid w:val="00C94C95"/>
    <w:rsid w:val="00D07889"/>
    <w:rsid w:val="00D410A2"/>
    <w:rsid w:val="00D50997"/>
    <w:rsid w:val="00D665C8"/>
    <w:rsid w:val="00DB7EC0"/>
    <w:rsid w:val="00DD0B84"/>
    <w:rsid w:val="00DE6A13"/>
    <w:rsid w:val="00E10087"/>
    <w:rsid w:val="00E4585B"/>
    <w:rsid w:val="00E47FEE"/>
    <w:rsid w:val="00E750F0"/>
    <w:rsid w:val="00E904E7"/>
    <w:rsid w:val="00EA6286"/>
    <w:rsid w:val="00EB1D6F"/>
    <w:rsid w:val="00EB20AF"/>
    <w:rsid w:val="00EB40B9"/>
    <w:rsid w:val="00ED00D3"/>
    <w:rsid w:val="00F213EF"/>
    <w:rsid w:val="00F23B25"/>
    <w:rsid w:val="00F329E8"/>
    <w:rsid w:val="00F404BA"/>
    <w:rsid w:val="00F42C29"/>
    <w:rsid w:val="00F578B7"/>
    <w:rsid w:val="00F62A97"/>
    <w:rsid w:val="00FB5A1E"/>
    <w:rsid w:val="00FC1206"/>
    <w:rsid w:val="00FD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D3B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356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75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8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578B7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0356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as-text-align-center">
    <w:name w:val="has-text-align-center"/>
    <w:basedOn w:val="Normal"/>
    <w:rsid w:val="004B1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ienhypertexte">
    <w:name w:val="Hyperlink"/>
    <w:uiPriority w:val="99"/>
    <w:unhideWhenUsed/>
    <w:rsid w:val="00E4585B"/>
    <w:rPr>
      <w:color w:val="0563C1"/>
      <w:u w:val="single"/>
    </w:rPr>
  </w:style>
  <w:style w:type="table" w:styleId="Grilledutableau">
    <w:name w:val="Table Grid"/>
    <w:basedOn w:val="TableauNormal"/>
    <w:uiPriority w:val="59"/>
    <w:rsid w:val="00E4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8F1504"/>
    <w:rPr>
      <w:color w:val="954F72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EA62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6286"/>
    <w:rPr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EA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amopa21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ident@amopa21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2504</CharactersWithSpaces>
  <SharedDoc>false</SharedDoc>
  <HLinks>
    <vt:vector size="24" baseType="variant">
      <vt:variant>
        <vt:i4>3604594</vt:i4>
      </vt:variant>
      <vt:variant>
        <vt:i4>9</vt:i4>
      </vt:variant>
      <vt:variant>
        <vt:i4>0</vt:i4>
      </vt:variant>
      <vt:variant>
        <vt:i4>5</vt:i4>
      </vt:variant>
      <vt:variant>
        <vt:lpwstr>mailto:president@amopa21.fr</vt:lpwstr>
      </vt:variant>
      <vt:variant>
        <vt:lpwstr/>
      </vt:variant>
      <vt:variant>
        <vt:i4>3604594</vt:i4>
      </vt:variant>
      <vt:variant>
        <vt:i4>6</vt:i4>
      </vt:variant>
      <vt:variant>
        <vt:i4>0</vt:i4>
      </vt:variant>
      <vt:variant>
        <vt:i4>5</vt:i4>
      </vt:variant>
      <vt:variant>
        <vt:lpwstr>mailto:president@amopa21.fr</vt:lpwstr>
      </vt:variant>
      <vt:variant>
        <vt:lpwstr/>
      </vt:variant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http://www.afdet.org/</vt:lpwstr>
      </vt:variant>
      <vt:variant>
        <vt:lpwstr/>
      </vt:variant>
      <vt:variant>
        <vt:i4>655414</vt:i4>
      </vt:variant>
      <vt:variant>
        <vt:i4>0</vt:i4>
      </vt:variant>
      <vt:variant>
        <vt:i4>0</vt:i4>
      </vt:variant>
      <vt:variant>
        <vt:i4>5</vt:i4>
      </vt:variant>
      <vt:variant>
        <vt:lpwstr>http://www.amopa.asso.fr/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colpin</dc:creator>
  <cp:keywords/>
  <cp:lastModifiedBy>BRUNO MANZONI</cp:lastModifiedBy>
  <cp:revision>9</cp:revision>
  <cp:lastPrinted>2022-06-29T13:50:00Z</cp:lastPrinted>
  <dcterms:created xsi:type="dcterms:W3CDTF">2022-09-28T07:54:00Z</dcterms:created>
  <dcterms:modified xsi:type="dcterms:W3CDTF">2023-09-26T12:00:00Z</dcterms:modified>
</cp:coreProperties>
</file>